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794BBB" w:rsidRPr="00141635" w:rsidTr="00E21A52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4BBB" w:rsidRPr="00141635" w:rsidRDefault="00794BBB" w:rsidP="00E21A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Муниципальное бюджетное образовательное учреждение "Алексеевская средняя общеобразовательная школа № 2 имени </w:t>
            </w:r>
            <w:proofErr w:type="gramStart"/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Героя Советского Союза Ивана Егоровича Кочнева Алексеевского муниципального района Республики</w:t>
            </w:r>
            <w:proofErr w:type="gramEnd"/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Татарстан»</w:t>
            </w:r>
          </w:p>
          <w:p w:rsidR="00794BBB" w:rsidRPr="00141635" w:rsidRDefault="00794BBB" w:rsidP="00E21A5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94BBB" w:rsidRPr="00141635" w:rsidRDefault="00794BBB" w:rsidP="00E21A5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                        </w:t>
            </w:r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МО                     Заместитель директора                      Директор МБОУ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Л.Р.Чибинова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по УВР МБОУ                               «Алексеевская СОШ №2»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№_____ от                «</w:t>
            </w:r>
            <w:proofErr w:type="gramStart"/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Алексеевская</w:t>
            </w:r>
            <w:proofErr w:type="gramEnd"/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№2»               _________/ </w:t>
            </w:r>
            <w:proofErr w:type="spellStart"/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>Л.Р.Ягудина</w:t>
            </w:r>
            <w:proofErr w:type="spellEnd"/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________________                   ________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С.Л.Банницина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 №_____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____________2022 г.                  от ___________________</w:t>
            </w:r>
            <w:r w:rsidRPr="00141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4BBB" w:rsidRPr="00141635" w:rsidRDefault="00794BBB" w:rsidP="00E21A52">
            <w:pPr>
              <w:widowControl w:val="0"/>
              <w:autoSpaceDE w:val="0"/>
              <w:autoSpaceDN w:val="0"/>
              <w:adjustRightInd w:val="0"/>
              <w:spacing w:after="0"/>
              <w:ind w:left="8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4BBB" w:rsidRPr="00141635" w:rsidRDefault="00794BBB" w:rsidP="00794BBB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63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794BBB" w:rsidRPr="00141635" w:rsidRDefault="00794BBB" w:rsidP="00794BBB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4BBB" w:rsidRPr="00141635" w:rsidRDefault="00794BBB" w:rsidP="00794BBB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4BBB" w:rsidRPr="00141635" w:rsidRDefault="00794BBB" w:rsidP="00794BBB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4BBB" w:rsidRPr="00141635" w:rsidRDefault="00241E8C" w:rsidP="00794BBB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proofErr w:type="gramEnd"/>
    </w:p>
    <w:p w:rsidR="00794BBB" w:rsidRPr="00141635" w:rsidRDefault="00241E8C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 ПРОГРАММЕ</w:t>
      </w:r>
      <w:r w:rsidR="00794BBB" w:rsidRPr="001416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94BBB" w:rsidRPr="00141635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635">
        <w:rPr>
          <w:rFonts w:ascii="Times New Roman" w:eastAsia="Calibri" w:hAnsi="Times New Roman" w:cs="Times New Roman"/>
          <w:b/>
          <w:sz w:val="24"/>
          <w:szCs w:val="24"/>
        </w:rPr>
        <w:t xml:space="preserve">по  родному </w:t>
      </w:r>
      <w:proofErr w:type="gramStart"/>
      <w:r w:rsidRPr="00141635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141635">
        <w:rPr>
          <w:rFonts w:ascii="Times New Roman" w:eastAsia="Calibri" w:hAnsi="Times New Roman" w:cs="Times New Roman"/>
          <w:b/>
          <w:sz w:val="24"/>
          <w:szCs w:val="24"/>
        </w:rPr>
        <w:t xml:space="preserve">татарскому) языку </w:t>
      </w:r>
    </w:p>
    <w:p w:rsidR="00794BBB" w:rsidRPr="00714464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 4</w:t>
      </w:r>
      <w:r w:rsidR="0071446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</w:t>
      </w:r>
      <w:r w:rsidR="00714464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r w:rsidR="0071446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ах</w:t>
      </w:r>
    </w:p>
    <w:p w:rsidR="00794BBB" w:rsidRPr="00141635" w:rsidRDefault="00794BBB" w:rsidP="00794BBB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94BBB" w:rsidRPr="00141635" w:rsidRDefault="00794BBB" w:rsidP="00794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94BBB" w:rsidRPr="00141635" w:rsidRDefault="00794BBB" w:rsidP="00794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94BBB" w:rsidRPr="00141635" w:rsidRDefault="00794BBB" w:rsidP="00794BBB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94BBB" w:rsidRPr="00141635" w:rsidRDefault="00794BBB" w:rsidP="00794B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                             Принято на заседании</w:t>
      </w:r>
    </w:p>
    <w:p w:rsidR="00794BBB" w:rsidRPr="00141635" w:rsidRDefault="00794BBB" w:rsidP="00794B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педагогического совета</w:t>
      </w:r>
    </w:p>
    <w:p w:rsidR="00794BBB" w:rsidRPr="00141635" w:rsidRDefault="00794BBB" w:rsidP="00794B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протокол № ___</w:t>
      </w: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</w:t>
      </w:r>
      <w:proofErr w:type="gramStart"/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794BBB" w:rsidRPr="00141635" w:rsidRDefault="00794BBB" w:rsidP="00794B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«    »____________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41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BBB" w:rsidRPr="00141635" w:rsidRDefault="00794BBB" w:rsidP="00794BBB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BBB" w:rsidRPr="00F55B95" w:rsidRDefault="00794BBB" w:rsidP="00794B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</w:t>
      </w:r>
      <w:r w:rsidRPr="00F5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C536A9" w:rsidRPr="00CF21F1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14464" w:rsidRDefault="00714464" w:rsidP="00794B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14464" w:rsidRDefault="00714464" w:rsidP="00794B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14464" w:rsidRDefault="00714464" w:rsidP="00794B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14464" w:rsidRDefault="00714464" w:rsidP="00794B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536A9" w:rsidRPr="00CF21F1" w:rsidRDefault="00C536A9" w:rsidP="00794B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  <w:r w:rsidR="00714464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="00794BB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536A9" w:rsidRPr="00CF21F1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3402"/>
        <w:gridCol w:w="848"/>
        <w:gridCol w:w="940"/>
      </w:tblGrid>
      <w:tr w:rsidR="00C536A9" w:rsidRPr="003E6D9D" w:rsidTr="00207253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Виды деятельности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Дата проведения </w:t>
            </w:r>
          </w:p>
        </w:tc>
      </w:tr>
      <w:tr w:rsidR="00C536A9" w:rsidRPr="003E6D9D" w:rsidTr="00207253">
        <w:trPr>
          <w:trHeight w:val="4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Факт</w:t>
            </w:r>
          </w:p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0626C1" w:rsidRPr="003E6D9D" w:rsidTr="00625626">
        <w:trPr>
          <w:trHeight w:val="135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C1" w:rsidRPr="003E6D9D" w:rsidRDefault="000626C1" w:rsidP="000626C1">
            <w:pPr>
              <w:tabs>
                <w:tab w:val="left" w:pos="3315"/>
                <w:tab w:val="left" w:pos="4200"/>
              </w:tabs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0626C1" w:rsidRPr="003E6D9D" w:rsidRDefault="00AD2738" w:rsidP="00AD2738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   </w:t>
            </w:r>
            <w:r w:rsidR="000626C1"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 новым учебным годом!-16</w:t>
            </w:r>
            <w:r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626C1"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часов</w:t>
            </w:r>
          </w:p>
        </w:tc>
      </w:tr>
      <w:tr w:rsidR="00C536A9" w:rsidRPr="003E6D9D" w:rsidTr="00D96738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311290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С новым учебным годом!\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Яңа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уку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елы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котлы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булсын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!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Учебные принадлежности./</w:t>
            </w:r>
            <w:r w:rsidRPr="003E6D9D">
              <w:rPr>
                <w:rFonts w:ascii="Times New Roman" w:hAnsi="Times New Roman"/>
                <w:sz w:val="24"/>
                <w:szCs w:val="24"/>
              </w:rPr>
              <w:t xml:space="preserve">Повторение вопросительных частиц </w:t>
            </w:r>
            <w:proofErr w:type="gramStart"/>
            <w:r w:rsidRPr="003E6D9D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3E6D9D">
              <w:rPr>
                <w:rFonts w:ascii="Times New Roman" w:hAnsi="Times New Roman"/>
                <w:sz w:val="24"/>
                <w:szCs w:val="24"/>
              </w:rPr>
              <w:t>ы,-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3E6D9D">
              <w:rPr>
                <w:rFonts w:ascii="Times New Roman" w:hAnsi="Times New Roman"/>
                <w:sz w:val="24"/>
                <w:szCs w:val="24"/>
              </w:rPr>
              <w:t>. /  –мы/-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3E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сорау</w:t>
            </w:r>
            <w:proofErr w:type="spellEnd"/>
            <w:r w:rsidRPr="003E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кисәкчәләрен</w:t>
            </w:r>
            <w:proofErr w:type="spellEnd"/>
            <w:r w:rsidRPr="003E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Работа в парах,группах. /парларда , төркемдә эшләү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EF" w:rsidRPr="000D2970" w:rsidRDefault="00AF56EF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88785D" w:rsidRDefault="00311290" w:rsidP="0088785D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 w:rsidRPr="003E6D9D">
              <w:rPr>
                <w:sz w:val="24"/>
                <w:szCs w:val="24"/>
              </w:rPr>
              <w:t xml:space="preserve">Учебные </w:t>
            </w:r>
            <w:proofErr w:type="spellStart"/>
            <w:r w:rsidRPr="003E6D9D">
              <w:rPr>
                <w:sz w:val="24"/>
                <w:szCs w:val="24"/>
              </w:rPr>
              <w:t>предметы</w:t>
            </w:r>
            <w:proofErr w:type="gramStart"/>
            <w:r w:rsidRPr="003E6D9D">
              <w:rPr>
                <w:sz w:val="24"/>
                <w:szCs w:val="24"/>
              </w:rPr>
              <w:t>.П</w:t>
            </w:r>
            <w:proofErr w:type="gramEnd"/>
            <w:r w:rsidRPr="003E6D9D">
              <w:rPr>
                <w:sz w:val="24"/>
                <w:szCs w:val="24"/>
              </w:rPr>
              <w:t>овторение</w:t>
            </w:r>
            <w:proofErr w:type="spellEnd"/>
            <w:r w:rsidRPr="003E6D9D">
              <w:rPr>
                <w:sz w:val="24"/>
                <w:szCs w:val="24"/>
              </w:rPr>
              <w:t xml:space="preserve"> склонения имен существительных</w:t>
            </w:r>
            <w:r w:rsidRPr="003E6D9D">
              <w:rPr>
                <w:spacing w:val="57"/>
                <w:sz w:val="24"/>
                <w:szCs w:val="24"/>
              </w:rPr>
              <w:t xml:space="preserve"> </w:t>
            </w:r>
            <w:r w:rsidRPr="003E6D9D">
              <w:rPr>
                <w:sz w:val="24"/>
                <w:szCs w:val="24"/>
              </w:rPr>
              <w:t>по</w:t>
            </w:r>
            <w:r w:rsidR="0088785D">
              <w:rPr>
                <w:sz w:val="24"/>
                <w:szCs w:val="24"/>
              </w:rPr>
              <w:t xml:space="preserve"> </w:t>
            </w:r>
            <w:r w:rsidRPr="003E6D9D">
              <w:rPr>
                <w:sz w:val="24"/>
                <w:szCs w:val="24"/>
              </w:rPr>
              <w:t xml:space="preserve">принадлежности. / </w:t>
            </w:r>
            <w:r w:rsidRPr="003E6D9D">
              <w:rPr>
                <w:sz w:val="24"/>
                <w:szCs w:val="24"/>
                <w:lang w:val="tt-RU"/>
              </w:rPr>
              <w:t>Мәктәп предметлары. Исемнәрнең тартым белән төрләнешен кабатлау.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с текстом. Работа в парах. Текст өстендә эш. Парларда эш.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90" w:rsidRPr="003E6D9D" w:rsidRDefault="00C536A9" w:rsidP="00311290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Учебные принадлежности \Уку – язу әсбаплары</w:t>
            </w:r>
            <w:r w:rsidR="00311290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C536A9" w:rsidRPr="003E6D9D" w:rsidRDefault="00311290" w:rsidP="00311290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С.Маршакның “Һәр атнада җиде көн” шигыре</w:t>
            </w:r>
            <w:r w:rsidR="00AD2738" w:rsidRPr="003E6D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.Стихотворение С. Маршака "С</w:t>
            </w:r>
            <w:r w:rsidRPr="003E6D9D">
              <w:rPr>
                <w:rFonts w:ascii="Times New Roman" w:hAnsi="Times New Roman"/>
                <w:color w:val="000000"/>
                <w:sz w:val="24"/>
                <w:szCs w:val="24"/>
              </w:rPr>
              <w:t>емь дней в неделю"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парах,группах. /парларда , төркемдә эшләү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631550">
        <w:trPr>
          <w:trHeight w:val="20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C9F" w:rsidRPr="003E6D9D" w:rsidRDefault="00C536A9" w:rsidP="00C31C9F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Поготовка к новому учебному году</w:t>
            </w:r>
            <w:r w:rsidR="00C31C9F" w:rsidRPr="003E6D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имен с притяжательным падежом. </w:t>
            </w:r>
            <w:r w:rsidR="00C31C9F" w:rsidRPr="003E6D9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Мне нужна тетрадь</w:t>
            </w:r>
            <w:r w:rsidR="00C31C9F"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Исемнәрнең тартым белән төрләнеше.</w:t>
            </w:r>
          </w:p>
          <w:p w:rsidR="00C31C9F" w:rsidRPr="003E6D9D" w:rsidRDefault="00C31C9F" w:rsidP="00C31C9F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Яңа уку елына әзерлек. </w:t>
            </w:r>
            <w:r w:rsidRPr="003E6D9D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Миңа дәфтәр кирәк</w:t>
            </w:r>
          </w:p>
          <w:p w:rsidR="00C536A9" w:rsidRPr="003E6D9D" w:rsidRDefault="00C536A9" w:rsidP="00207253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с текстом . работа в парах, в группах.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631550" w:rsidRDefault="00C536A9" w:rsidP="00AD2738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Входная контрольная работа</w:t>
            </w:r>
            <w:r w:rsidR="00AD2738"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№1</w:t>
            </w: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 Кереш контроль эш.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407F1A" w:rsidRDefault="00A935FE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07F1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E11BB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F17243" w:rsidRDefault="008A7BE9" w:rsidP="00F1724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326DE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Работа над ошибками.</w:t>
            </w:r>
            <w:r w:rsidR="000E11BB" w:rsidRPr="003326DE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Татар алфавиты.</w:t>
            </w:r>
            <w:r w:rsidR="00F172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</w:t>
            </w:r>
            <w:r w:rsidR="000E11BB" w:rsidRPr="003326DE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ранскрипция билгеләре.</w:t>
            </w:r>
            <w:r w:rsidR="000E11BB" w:rsidRPr="003326DE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ab/>
            </w:r>
            <w:r w:rsidR="00A935FE" w:rsidRPr="003326DE">
              <w:rPr>
                <w:rFonts w:ascii="Times New Roman" w:hAnsi="Times New Roman"/>
                <w:color w:val="000000"/>
                <w:sz w:val="24"/>
                <w:szCs w:val="24"/>
              </w:rPr>
              <w:t>Татарский алфавит. Транскрипция.</w:t>
            </w:r>
            <w:r w:rsidR="00F17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A935FE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E11BB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8A7BE9" w:rsidP="000E11B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Рас</w:t>
            </w:r>
            <w:r w:rsidR="00305896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исание уроков.Дәресләр расписаниесе.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A935FE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парах,группах. /парларда , төркемдә эшләү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B" w:rsidRPr="003E6D9D" w:rsidRDefault="000E11BB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BE9" w:rsidRPr="003E6D9D" w:rsidRDefault="00C536A9" w:rsidP="009F2D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Лексико – грамматический материал стихотворения Х.</w:t>
            </w:r>
            <w:r w:rsidR="009F2D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F2D53">
              <w:rPr>
                <w:rFonts w:ascii="Times New Roman" w:eastAsia="Times New Roman" w:hAnsi="Times New Roman"/>
                <w:sz w:val="24"/>
                <w:szCs w:val="24"/>
              </w:rPr>
              <w:t>Гарданова</w:t>
            </w:r>
            <w:proofErr w:type="spellEnd"/>
            <w:r w:rsidR="009F2D53">
              <w:rPr>
                <w:rFonts w:ascii="Times New Roman" w:eastAsia="Times New Roman" w:hAnsi="Times New Roman"/>
                <w:sz w:val="24"/>
                <w:szCs w:val="24"/>
              </w:rPr>
              <w:t>, Знайте букву «К” /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Х.Гардановның «К” хәрефен белегез, “К</w:t>
            </w:r>
            <w:proofErr w:type="gramStart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”н</w:t>
            </w:r>
            <w:proofErr w:type="gram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 дөрес әйтегез” шигырендәге лексик – грамматик материал.</w:t>
            </w:r>
            <w:r w:rsidR="009F2D5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F17243" w:rsidRDefault="00C536A9" w:rsidP="00207253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Произношение, правописание букв О, ы, э.</w:t>
            </w:r>
            <w:r w:rsidR="00867FC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 Миңнуллин “Үсми калган хәреф”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 О, ы, э хәрефләренең дөрес әйтелеше, язылышы.</w:t>
            </w:r>
            <w:r w:rsidR="00F172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 Миңнуллин “Үсми калган хәреф”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Диалоглар,монологлар 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  <w:t>Числительные  1-10, десятки./1-10 га кадәр һәм дистә саннары.</w:t>
            </w:r>
          </w:p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Лексико-грамматический материал Б.Рахмат “Рабочее место”./ Б.Рәхмәтнең  «Эш урыны»хикәясендәге лексик – грамматик 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 в группах, анализ.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Мое рабочее место./Минем эш урыным</w:t>
            </w:r>
            <w:r w:rsidR="00305896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Игры.. Анализ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8A7BE9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A935FE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темы “С новым учебном годом”./Кабатлау</w:t>
            </w:r>
            <w:r w:rsidR="00C536A9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дәресе</w:t>
            </w:r>
          </w:p>
          <w:p w:rsidR="008A7BE9" w:rsidRPr="003E6D9D" w:rsidRDefault="008A7BE9" w:rsidP="00207253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диалогов, работа в парах.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8A7BE9" w:rsidRPr="003E6D9D" w:rsidTr="00D96738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E9" w:rsidRPr="003E6D9D" w:rsidRDefault="008A7BE9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E9" w:rsidRPr="00631550" w:rsidRDefault="008A7BE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</w:t>
            </w:r>
            <w:proofErr w:type="spellStart"/>
            <w:r w:rsidRPr="00631550">
              <w:rPr>
                <w:rFonts w:ascii="Times New Roman" w:eastAsia="Times New Roman" w:hAnsi="Times New Roman"/>
                <w:sz w:val="24"/>
                <w:szCs w:val="24"/>
              </w:rPr>
              <w:t>ьная</w:t>
            </w:r>
            <w:proofErr w:type="spellEnd"/>
            <w:r w:rsidRPr="00631550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</w:t>
            </w:r>
            <w:r w:rsidR="003E6D9D" w:rsidRPr="00631550">
              <w:rPr>
                <w:rFonts w:ascii="Times New Roman" w:eastAsia="Times New Roman" w:hAnsi="Times New Roman"/>
                <w:sz w:val="24"/>
                <w:szCs w:val="24"/>
              </w:rPr>
              <w:t xml:space="preserve"> №2</w:t>
            </w:r>
            <w:r w:rsidRPr="00631550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="00305896" w:rsidRPr="00631550">
              <w:rPr>
                <w:rFonts w:ascii="Times New Roman" w:eastAsia="Times New Roman" w:hAnsi="Times New Roman"/>
                <w:sz w:val="24"/>
                <w:szCs w:val="24"/>
              </w:rPr>
              <w:t>С новым учебном годом</w:t>
            </w:r>
            <w:r w:rsidRPr="0063155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E9" w:rsidRPr="003E6D9D" w:rsidRDefault="00305896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E9" w:rsidRPr="003E6D9D" w:rsidRDefault="008A7BE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E9" w:rsidRPr="003E6D9D" w:rsidRDefault="008A7BE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05896" w:rsidRPr="003E6D9D" w:rsidTr="00D96738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96" w:rsidRPr="003E6D9D" w:rsidRDefault="00305896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96" w:rsidRPr="00631550" w:rsidRDefault="00305896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ошибками.Хаталар өстендә эш.</w:t>
            </w:r>
          </w:p>
          <w:p w:rsidR="006C78F4" w:rsidRPr="00631550" w:rsidRDefault="006C78F4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96" w:rsidRPr="003E6D9D" w:rsidRDefault="003E6D9D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96" w:rsidRPr="003E6D9D" w:rsidRDefault="00305896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96" w:rsidRPr="003E6D9D" w:rsidRDefault="00305896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6C78F4" w:rsidRPr="000D2970" w:rsidTr="00D96738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F4" w:rsidRPr="003E6D9D" w:rsidRDefault="006C78F4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F4" w:rsidRPr="003E6D9D" w:rsidRDefault="006C78F4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Моя школа.Развитие речи.Минем мәктәбем.Бәйләнешле сөйләм үстерү.</w:t>
            </w:r>
            <w:r w:rsidR="005067B3" w:rsidRPr="005067B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Проект№1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F4" w:rsidRPr="003E6D9D" w:rsidRDefault="006C78F4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F4" w:rsidRPr="003E6D9D" w:rsidRDefault="006C78F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F4" w:rsidRPr="003E6D9D" w:rsidRDefault="006C78F4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6D9D" w:rsidRPr="003E6D9D" w:rsidTr="005E08DE">
        <w:trPr>
          <w:trHeight w:val="285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9D" w:rsidRPr="003E6D9D" w:rsidRDefault="003E6D9D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Природа родного края - 15часов</w:t>
            </w: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6C78F4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3E6D9D" w:rsidRDefault="00C536A9" w:rsidP="0020725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Природа родного края.</w:t>
            </w:r>
            <w:r w:rsidR="003E6D9D" w:rsidRPr="003E6D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Прошедшее время  глагола.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/Туган як табигате.</w:t>
            </w:r>
            <w:r w:rsidR="00207253"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Үткән заман хикәя фигыль.</w:t>
            </w:r>
          </w:p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парах,группах. /парларда , төркемдә эшләү.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6C78F4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Что такое природа</w:t>
            </w: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Лекарственные травы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?/Нәрсә ул табигать? Дару үләннәре.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парах,группах. /парларда , төркемдә эшләү.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207253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53" w:rsidRPr="00254197" w:rsidRDefault="003E6D9D" w:rsidP="0020725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254197">
              <w:rPr>
                <w:rFonts w:ascii="Times New Roman" w:hAnsi="Times New Roman"/>
                <w:color w:val="000000"/>
                <w:sz w:val="24"/>
                <w:szCs w:val="24"/>
              </w:rPr>
              <w:t>Осенняя природа. Погода.  Формы глагола</w:t>
            </w:r>
            <w:proofErr w:type="gramStart"/>
            <w:r w:rsidRPr="0025419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07253" w:rsidRPr="0025419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207253" w:rsidRPr="0025419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өзге табигать.</w:t>
            </w:r>
          </w:p>
          <w:p w:rsidR="00207253" w:rsidRPr="00254197" w:rsidRDefault="00207253" w:rsidP="0020725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25419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Һава торышы.</w:t>
            </w:r>
          </w:p>
          <w:p w:rsidR="00207253" w:rsidRPr="00254197" w:rsidRDefault="00207253" w:rsidP="0020725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25419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Хикәя фигыльнең заман формалары.</w:t>
            </w:r>
          </w:p>
          <w:p w:rsidR="00C536A9" w:rsidRPr="00254197" w:rsidRDefault="00207253" w:rsidP="00207253">
            <w:pPr>
              <w:ind w:right="-57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25419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Индивидуальная работа 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207253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254197" w:rsidRDefault="00207253" w:rsidP="0020725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41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Погода./Һава торышы.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207253" w:rsidRPr="003E6D9D" w:rsidTr="00D96738">
        <w:trPr>
          <w:trHeight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3E6D9D" w:rsidRDefault="00207253" w:rsidP="00207253">
            <w:pPr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254197" w:rsidRDefault="00110D0D" w:rsidP="0020725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41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Растительный мир.  Сравнительный </w:t>
            </w:r>
            <w:r w:rsidR="003E6D9D" w:rsidRPr="002541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превосходной степени прилагательных</w:t>
            </w:r>
            <w:r w:rsidR="003E6D9D" w:rsidRPr="002541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07253" w:rsidRPr="00254197">
              <w:rPr>
                <w:rFonts w:ascii="Times New Roman" w:hAnsi="Times New Roman"/>
                <w:sz w:val="24"/>
                <w:szCs w:val="24"/>
                <w:lang w:val="tt-RU"/>
              </w:rPr>
              <w:t>Үсемлеклә</w:t>
            </w:r>
            <w:proofErr w:type="gramStart"/>
            <w:r w:rsidR="00207253" w:rsidRPr="00254197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="00207253" w:rsidRPr="002541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дөньясы. Сыйфатларның чагыштыру һәм артыклык дәрәҗәсе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3E6D9D" w:rsidRDefault="00110D0D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Диалог.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3E6D9D" w:rsidRDefault="00207253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3" w:rsidRPr="003E6D9D" w:rsidRDefault="00207253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20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207253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207253" w:rsidP="0020725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Птицы наши друзья./ Кошлар безнең дусларыбыз.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207253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Игры,уеннар.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1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207253" w:rsidP="00207253">
            <w:pPr>
              <w:spacing w:after="200" w:line="276" w:lineRule="auto"/>
              <w:ind w:left="34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Лексико-грамматический материал из рассказа г.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Лотфина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" Синица и Аниса»/ 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Г.Лотфиның “Песнә</w:t>
            </w:r>
            <w:proofErr w:type="gramStart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белән Әнисә” хикәясендәге лексик – грамматик материал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207253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Пернатые друзья.Какие они?/ Канатлы дуслар. Алар ниндиләр?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207253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Домашние и дикие животные./Йорт һәм кыргый  хайваннар</w:t>
            </w:r>
            <w:r w:rsidR="00EB5564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Разговор о белке./Тиен турында сөйләшү</w:t>
            </w:r>
            <w:r w:rsidR="00EB5564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B5564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Зоопаркта.В зоопарке.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Игры.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охраняем природу./Без табигатьне саклыйбыз.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EB5564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темы “</w:t>
            </w:r>
            <w:r w:rsidR="00EB5564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” ./</w:t>
            </w:r>
            <w:r w:rsidR="00EB5564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”Туган як табигате”</w:t>
            </w: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B5564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темасын кабатлау.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Работа в группах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B5564" w:rsidRPr="003E6D9D" w:rsidTr="00D967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631550" w:rsidRDefault="00EB5564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№3 “Природа родного края”.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3E6D9D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B5564" w:rsidRPr="003E6D9D" w:rsidTr="00D967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631550" w:rsidRDefault="00EB5564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ошибками.Хаталар өстендә эш.</w:t>
            </w:r>
            <w:r w:rsidR="003E6D9D" w:rsidRPr="00631550">
              <w:rPr>
                <w:rFonts w:ascii="Times New Roman" w:hAnsi="Times New Roman"/>
                <w:sz w:val="24"/>
              </w:rPr>
              <w:t xml:space="preserve"> Прилагательные антонимы. / Антоним </w:t>
            </w:r>
            <w:proofErr w:type="spellStart"/>
            <w:r w:rsidR="003E6D9D" w:rsidRPr="00631550">
              <w:rPr>
                <w:rFonts w:ascii="Times New Roman" w:hAnsi="Times New Roman"/>
                <w:sz w:val="24"/>
              </w:rPr>
              <w:t>сыйфатлар</w:t>
            </w:r>
            <w:proofErr w:type="spellEnd"/>
            <w:r w:rsidR="003E6D9D" w:rsidRPr="00631550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3E6D9D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EB5564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B5564" w:rsidRPr="003E6D9D" w:rsidTr="005757E5">
        <w:trPr>
          <w:trHeight w:val="240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4" w:rsidRPr="003E6D9D" w:rsidRDefault="003E6D9D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        </w:t>
            </w:r>
            <w:r w:rsidR="00EB5564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Мои друзья-</w:t>
            </w:r>
            <w:r w:rsidR="00E326AC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 часов</w:t>
            </w: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Признаки зимы./Кыш билгеләре</w:t>
            </w:r>
            <w:r w:rsidR="00EB5564" w:rsidRPr="003E6D9D">
              <w:rPr>
                <w:rFonts w:ascii="Times New Roman" w:hAnsi="Times New Roman"/>
                <w:sz w:val="24"/>
                <w:szCs w:val="24"/>
                <w:lang w:val="tt-RU"/>
              </w:rPr>
              <w:t>. Исемнең берлек һәм күплек санда тартым белән төрләнеше.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Ситуативные игры, диалог, монолог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Признаки зимы Погода./Кыш билгеләре. Һава торышы.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Работа в группах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из рассказа Г. </w:t>
            </w:r>
            <w:proofErr w:type="spellStart"/>
            <w:r w:rsidRPr="003E6D9D">
              <w:rPr>
                <w:rFonts w:ascii="Times New Roman" w:hAnsi="Times New Roman"/>
                <w:sz w:val="24"/>
                <w:szCs w:val="24"/>
              </w:rPr>
              <w:t>Бакира</w:t>
            </w:r>
            <w:proofErr w:type="spellEnd"/>
            <w:r w:rsidRPr="003E6D9D">
              <w:rPr>
                <w:rFonts w:ascii="Times New Roman" w:hAnsi="Times New Roman"/>
                <w:sz w:val="24"/>
                <w:szCs w:val="24"/>
              </w:rPr>
              <w:t xml:space="preserve"> " Зимняя забава»</w:t>
            </w: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/Г. Бакирның “Кышкы уен” хикәясендәге лексик – грамматик 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Презентация, работа в парах, работа со словарем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</w:tr>
      <w:tr w:rsidR="00C536A9" w:rsidRPr="003E6D9D" w:rsidTr="00D9673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B5564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Снеговика делаем./Кар бабай ясыйбыз.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Праздник Новый год./Яңа ел бәйрәме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Работа в группах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темы”Зимние забавы”/“Кышкы уеннар” темасын кабатлау.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Ситуативные игры, диалог, монолог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Разговор на тему “Мой друг”/“Минем дустым” темасына сөйләшү.</w:t>
            </w:r>
          </w:p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Работа в группах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261A67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61A6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B3" w:rsidRPr="00261A67" w:rsidRDefault="005067B3" w:rsidP="005067B3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261A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Неопределенное прошедшее время глагола.. Сказка А. </w:t>
            </w:r>
            <w:proofErr w:type="spellStart"/>
            <w:r w:rsidRPr="00261A67">
              <w:rPr>
                <w:rFonts w:ascii="Times New Roman" w:hAnsi="Times New Roman"/>
                <w:color w:val="000000"/>
                <w:sz w:val="24"/>
                <w:szCs w:val="24"/>
              </w:rPr>
              <w:t>Алиша</w:t>
            </w:r>
            <w:proofErr w:type="spellEnd"/>
            <w:r w:rsidRPr="00261A67">
              <w:rPr>
                <w:rFonts w:ascii="Times New Roman" w:hAnsi="Times New Roman"/>
                <w:color w:val="000000"/>
                <w:sz w:val="24"/>
                <w:szCs w:val="24"/>
              </w:rPr>
              <w:t>” Заячья дочка"</w:t>
            </w:r>
            <w:proofErr w:type="gramStart"/>
            <w:r w:rsidRPr="00261A6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61A6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261A6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илгесез үткән заман хикәя фигыль.</w:t>
            </w:r>
          </w:p>
          <w:p w:rsidR="00C536A9" w:rsidRPr="00261A67" w:rsidRDefault="005067B3" w:rsidP="005067B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61A67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А. Алишның “Куян кызы” әкияте.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sz w:val="24"/>
                <w:szCs w:val="24"/>
                <w:lang w:val="tt-RU"/>
              </w:rPr>
              <w:t>Презентация, работа в парах, работа со словарем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“С друзьями весело</w:t>
            </w:r>
            <w:r w:rsidR="00110D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”Рассказ “Друзья”/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Дуслар белән күңелле </w:t>
            </w:r>
            <w:r w:rsidR="00110D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110D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10D0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“Дуслар” хикәясе.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Работа с карточками.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Лексико – грамматический материал в рассказе Г. Баширова “Отговорка” .</w:t>
            </w:r>
          </w:p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Настоящий ли друг?/</w:t>
            </w:r>
          </w:p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Бәшировның “Сылтау хикәясендәге лексик – грамматик материал . хикәясе</w:t>
            </w:r>
          </w:p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Чын дусмы?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Чтение рассказа с пониманием,составлением  вопросов к тексту./Хикәяне аңлап уку,сораулар кую.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Профессия родителей /Әти-әниләрнең профессиясе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AD70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  <w:t xml:space="preserve">Умение говорить о профессии родителей.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1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  <w:t>Профессия родителей  Монолог./Әти-әниләрнең прфессиясе  .Монолог.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Освоение приложения – чы, - че Сүз ясагыч  - чы/ -че кушымчасын үзләштерү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8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 – грамматический материал рассказа И. Туктара “Яблоко”./И. Туктарның “Алма”   хикәясендәге лексик – грамматик материал 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left="34" w:right="-57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И. Туктара "Яблоко". Мы пишем рассказ И. Туктарның “Алма”   хикәясе.Без хикәя язабыз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C536A9" w:rsidRPr="003E6D9D" w:rsidTr="00D96738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5067B3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темы</w:t>
            </w:r>
            <w:r w:rsidR="00C536A9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"Мои друзья” / “Минем дусларым” темасы буенча </w:t>
            </w:r>
          </w:p>
          <w:p w:rsidR="00C536A9" w:rsidRPr="003E6D9D" w:rsidRDefault="005067B3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 w:rsidR="00C536A9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абатлау-йомгаклау дәресе.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A9" w:rsidRPr="003E6D9D" w:rsidRDefault="00C536A9" w:rsidP="00994EB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Разработка ситуативных упражнений по теме  “Мои друзья". Активизация изученной новой лексики./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A9" w:rsidRPr="003E6D9D" w:rsidRDefault="00C536A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F01EE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Лексико-грамматический материал в стихотворении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Р. Мингалима “В мире была собака”/Р Мингалимнең “Дөньяда бер эт бар иде” шигырендәге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лексик, грамматик материал.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Составление предложнений с союзами./Теркәгечләр белән җөмләләр төзү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F01EE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Лексический, грамматический материал из рассказа " Белая кошка”/ Г. Мөхәмәтшин. 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“Ак песи” хикәясендәге лексик, грамматик материал.Проект.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Освоение форм выражения желания ./Теләк белдерү формаларын үзләштерү.Проектная работа.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F94FEC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EC" w:rsidRPr="003E6D9D" w:rsidRDefault="00F01EE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EC" w:rsidRPr="003E6D9D" w:rsidRDefault="00F94FEC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94F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 №4“С друзьями весело”/”Дуслар белән күңелле” Контроль эш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EC" w:rsidRPr="003E6D9D" w:rsidRDefault="00F94FEC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EC" w:rsidRPr="003E6D9D" w:rsidRDefault="00F94FEC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EC" w:rsidRPr="003E6D9D" w:rsidRDefault="00F94FEC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F01EE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E9" w:rsidRDefault="00F01EE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E9" w:rsidRPr="00F94FEC" w:rsidRDefault="00F01EE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ошибками.У меня есть четвероногий друг \Минем дүрт аяклы дустым бар.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E9" w:rsidRPr="003E6D9D" w:rsidRDefault="00F01EE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E9" w:rsidRPr="003E6D9D" w:rsidRDefault="00F01EE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E9" w:rsidRPr="003E6D9D" w:rsidRDefault="00F01EE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326AC" w:rsidRPr="003E6D9D" w:rsidTr="005757E5">
        <w:trPr>
          <w:trHeight w:val="210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AC" w:rsidRPr="003E6D9D" w:rsidRDefault="005067B3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="008419DD" w:rsidRPr="003E6D9D">
              <w:rPr>
                <w:rFonts w:ascii="Times New Roman" w:hAnsi="Times New Roman"/>
                <w:b/>
                <w:sz w:val="24"/>
                <w:szCs w:val="24"/>
              </w:rPr>
              <w:t>Весна наступила</w:t>
            </w:r>
            <w:r w:rsidR="008419DD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="00E326AC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  <w:r w:rsidR="00E326AC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AC" w:rsidRPr="003E6D9D" w:rsidRDefault="006C1C39" w:rsidP="00E326A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Признаки весны./Яз  билгеләре.</w:t>
            </w:r>
            <w:r w:rsidR="00E326AC"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Билгесез үткән заман хикәя фигыль.</w:t>
            </w:r>
          </w:p>
          <w:p w:rsidR="006C1C39" w:rsidRPr="003E6D9D" w:rsidRDefault="006C1C3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Лексический, грамматический материал из рассказа Льва Толстого “Бабушка и внук”/.Лев 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Толстойның “Әби белән онык”  хикәясендәге лексик, грамматик материал.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Лексический, грамматический материал из рассказа Льва Толстого “Бабушка и внук”/.Лев Толстойның “Әби белән онык”  хикәясе.Мин өйдә булышам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Весенние праздники ./Язгы бәйрәмнәр .</w:t>
            </w:r>
            <w:r w:rsidR="0014288A" w:rsidRPr="003E6D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Проект№2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Проект.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«Весенние праздники”. “Язгы бәйрә</w:t>
            </w:r>
            <w:r w:rsidR="005067B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мнәр”.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Проверка знаний Белемнәрне тикшерү./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Рассказ В. Осеевой “Четыре девочки”/.Хаталар өстендә эш.  В. Осееваның “Дүрт кыз” хикәясе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 Работа в парах,группах. /парларда , төркемдә эшләү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В. Осеевой “Четыре девочки”/.В. Осееваның Как вежливо попросить? “Дүрт кыз” хикәясе .Ничек әдәпле сорарга?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с текстом. Работа в парах. Текст өстендә эш. Парларда эш.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326AC" w:rsidRPr="003E6D9D" w:rsidTr="005757E5">
        <w:trPr>
          <w:trHeight w:val="237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AC" w:rsidRPr="003E6D9D" w:rsidRDefault="000626C1" w:rsidP="000626C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       Моя Родина-11</w:t>
            </w:r>
            <w:r w:rsidR="00E326AC" w:rsidRPr="003E6D9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Моя Родина-Россия./ Минем Ватаным –Россия.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в парах,группах. /парларда , төркемдә эшләү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Государственные символы Татарстана ./Т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атарстанның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дәүләт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символлары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="0014288A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Казань-столица Татарстана /Казан –Татарстанның башкаласы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Диалоглар,монологлар 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Казань-столица Татарстана .\ Казан –Татарстанның башкаласы. Монолог.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E326AC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="0014288A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8A" w:rsidRPr="003E6D9D" w:rsidRDefault="006C1C39" w:rsidP="0014288A">
            <w:pPr>
              <w:spacing w:line="237" w:lineRule="auto"/>
              <w:ind w:left="10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“Города Татарстана”/ Т</w:t>
            </w:r>
            <w:r w:rsidR="0014288A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трстан шәһәрләре.</w:t>
            </w:r>
            <w:r w:rsidR="0014288A"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Повторение глаголов. </w:t>
            </w:r>
            <w:proofErr w:type="spellStart"/>
            <w:r w:rsidR="0014288A" w:rsidRPr="003E6D9D">
              <w:rPr>
                <w:rFonts w:ascii="Times New Roman" w:eastAsia="Times New Roman" w:hAnsi="Times New Roman"/>
                <w:sz w:val="24"/>
                <w:szCs w:val="24"/>
              </w:rPr>
              <w:t>Фигыльләрне</w:t>
            </w:r>
            <w:proofErr w:type="spellEnd"/>
            <w:r w:rsidR="0014288A"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4288A" w:rsidRPr="003E6D9D">
              <w:rPr>
                <w:rFonts w:ascii="Times New Roman" w:eastAsia="Times New Roman" w:hAnsi="Times New Roman"/>
                <w:sz w:val="24"/>
                <w:szCs w:val="24"/>
              </w:rPr>
              <w:t>кабатлау</w:t>
            </w:r>
            <w:proofErr w:type="spellEnd"/>
            <w:r w:rsidR="0014288A"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Алган белемнәрне мөстәкыйль куллана белү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0626C1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8A" w:rsidRPr="003E6D9D" w:rsidRDefault="006C1C39" w:rsidP="0014288A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“Города Татарстана”/ Татарстан шәһәрләре Монолог.</w:t>
            </w:r>
            <w:r w:rsidR="0014288A"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Туган җирем – Татарстан.</w:t>
            </w:r>
          </w:p>
          <w:p w:rsidR="000626C1" w:rsidRPr="000626C1" w:rsidRDefault="0014288A" w:rsidP="000626C1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Ш.Маннур “Татарча да яхшы бел”</w:t>
            </w:r>
            <w:r w:rsidR="000626C1"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Ш. </w:t>
            </w:r>
            <w:proofErr w:type="spellStart"/>
            <w:r w:rsidR="000626C1"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Манур</w:t>
            </w:r>
            <w:proofErr w:type="spellEnd"/>
            <w:r w:rsidR="000626C1"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“Хорошо з</w:t>
            </w:r>
            <w:r w:rsidR="000626C1" w:rsidRPr="000626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най </w:t>
            </w:r>
            <w:proofErr w:type="gramStart"/>
            <w:r w:rsidR="000626C1" w:rsidRPr="000626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татарский</w:t>
            </w:r>
            <w:proofErr w:type="gramEnd"/>
            <w:r w:rsidR="000626C1" w:rsidRPr="000626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  <w:p w:rsidR="000626C1" w:rsidRPr="003E6D9D" w:rsidRDefault="000626C1" w:rsidP="000626C1">
            <w:pPr>
              <w:numPr>
                <w:ilvl w:val="0"/>
                <w:numId w:val="3"/>
              </w:numPr>
              <w:shd w:val="clear" w:color="auto" w:fill="FBFBFB"/>
              <w:ind w:left="-150" w:right="-30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0626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instrText xml:space="preserve"> HYPERLINK "https://translate.yandex.ru/translator/%D0%A2%D0%B0%D1%82%D0%B0%D1%80%D1%81%D0%BA%D0%B8%D0%B9-%D0%A0%D1%83%D1%81%D1%81%D0%BA%D0%B8%D0%B9" \t "_blank" </w:instrText>
            </w:r>
            <w:r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</w:p>
          <w:p w:rsidR="000626C1" w:rsidRPr="000626C1" w:rsidRDefault="000626C1" w:rsidP="000626C1">
            <w:pPr>
              <w:ind w:left="-150" w:right="-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26C1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br/>
            </w:r>
          </w:p>
          <w:p w:rsidR="000626C1" w:rsidRPr="003E6D9D" w:rsidRDefault="000626C1" w:rsidP="000626C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Составление диалогов</w:t>
            </w:r>
            <w:r w:rsidR="0014288A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,монологов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Игры./ Диалоглар,монологлар  төзү. Уеннар.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0626C1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8A" w:rsidRPr="003E6D9D" w:rsidRDefault="0014288A" w:rsidP="00864C8B">
            <w:pPr>
              <w:spacing w:line="237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.Моя родина.</w:t>
            </w:r>
            <w:r w:rsidR="006C1C39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/Кабатлау-йомгак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лау.Минем туган илем. .</w:t>
            </w:r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Повторение склонения имен существительных. 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Исемнәрнең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килеш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белән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төрләнешен</w:t>
            </w:r>
            <w:proofErr w:type="spellEnd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D9D">
              <w:rPr>
                <w:rFonts w:ascii="Times New Roman" w:eastAsia="Times New Roman" w:hAnsi="Times New Roman"/>
                <w:sz w:val="24"/>
                <w:szCs w:val="24"/>
              </w:rPr>
              <w:t>кабатлау</w:t>
            </w:r>
            <w:proofErr w:type="spellEnd"/>
            <w:r w:rsidRPr="003E6D9D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14288A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Монолог.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794BBB" w:rsidTr="00D96738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631550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Итоговая контрольная работа./Еллык йомгаклау контроль эше</w:t>
            </w:r>
            <w:r w:rsidR="005757E5"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№5</w:t>
            </w:r>
          </w:p>
          <w:p w:rsidR="006C1C39" w:rsidRPr="00631550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Проверка знаний./Өйрәнелгән лексик, грамматик материалның үзләштерелү дәрәҗәсен тикшерү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631550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 Летний отдых./Хаталар өстендә эш. Җәйге ял.</w:t>
            </w:r>
            <w:r w:rsidR="000626C1" w:rsidRP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Лексико – грамматический материал  в сказки “Шурале”. /Шүрәле” әкиятендәге лексик – грамматик материал.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ошибками./ “Җәйге ял” темасына ситуатив күнегүләр эшләү. Хаталарны төзәтү.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0626C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Летний отдых./Җәйге ял.</w:t>
            </w:r>
            <w:r w:rsidR="000626C1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Ш. Галиев. Лексико – грамматический материал стихотворении “Летние луг”./ Ш. Галиев. </w:t>
            </w:r>
            <w:r w:rsidR="006315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0626C1"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“Җәйге болында” шигырендәге лексик – грамматик материал.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C1C39" w:rsidRPr="003E6D9D" w:rsidTr="00D96738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</w:p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6C1C39" w:rsidRPr="003E6D9D" w:rsidRDefault="006C1C39" w:rsidP="0020725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Диалог на тему: “Цветочное лето, прекрасное лето”. /“Чәчәкле җәй, ямьле җәй” темасына сөйләшү.</w:t>
            </w:r>
          </w:p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Повторение. Итоговое занятие ./Ел буена үткәннәрне кабатлау. Йомгаклау дәрес</w:t>
            </w:r>
            <w:r w:rsidR="00407F1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6D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изученного лексического, грамматического материала.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39" w:rsidRPr="003E6D9D" w:rsidRDefault="006C1C39" w:rsidP="0020725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C536A9" w:rsidRPr="00CF21F1" w:rsidRDefault="00C536A9" w:rsidP="00C536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536A9" w:rsidRPr="00CF21F1" w:rsidRDefault="00C536A9" w:rsidP="00C536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536A9" w:rsidRPr="00CF21F1" w:rsidRDefault="00C536A9" w:rsidP="00C536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536A9" w:rsidRPr="00CF21F1" w:rsidRDefault="00C536A9" w:rsidP="00C536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536A9" w:rsidRDefault="00C536A9" w:rsidP="00C536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514B4" w:rsidRDefault="00A514B4"/>
    <w:sectPr w:rsidR="00A514B4" w:rsidSect="00207253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7F" w:rsidRDefault="00CC307F">
      <w:pPr>
        <w:spacing w:after="0" w:line="240" w:lineRule="auto"/>
      </w:pPr>
      <w:r>
        <w:separator/>
      </w:r>
    </w:p>
  </w:endnote>
  <w:endnote w:type="continuationSeparator" w:id="0">
    <w:p w:rsidR="00CC307F" w:rsidRDefault="00CC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7E5" w:rsidRDefault="005757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7F" w:rsidRDefault="00CC307F">
      <w:pPr>
        <w:spacing w:after="0" w:line="240" w:lineRule="auto"/>
      </w:pPr>
      <w:r>
        <w:separator/>
      </w:r>
    </w:p>
  </w:footnote>
  <w:footnote w:type="continuationSeparator" w:id="0">
    <w:p w:rsidR="00CC307F" w:rsidRDefault="00CC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020CF"/>
    <w:multiLevelType w:val="hybridMultilevel"/>
    <w:tmpl w:val="7C323000"/>
    <w:lvl w:ilvl="0" w:tplc="2ADC7F0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7D021F6"/>
    <w:multiLevelType w:val="hybridMultilevel"/>
    <w:tmpl w:val="42C2947A"/>
    <w:lvl w:ilvl="0" w:tplc="3BA0E55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633C4664"/>
    <w:multiLevelType w:val="multilevel"/>
    <w:tmpl w:val="4C76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A9"/>
    <w:rsid w:val="000626C1"/>
    <w:rsid w:val="00093788"/>
    <w:rsid w:val="000D2970"/>
    <w:rsid w:val="000E11BB"/>
    <w:rsid w:val="00110D0D"/>
    <w:rsid w:val="0014288A"/>
    <w:rsid w:val="00207253"/>
    <w:rsid w:val="00241E8C"/>
    <w:rsid w:val="00254197"/>
    <w:rsid w:val="00261A67"/>
    <w:rsid w:val="00305896"/>
    <w:rsid w:val="00311290"/>
    <w:rsid w:val="003326DE"/>
    <w:rsid w:val="003759F8"/>
    <w:rsid w:val="003B7275"/>
    <w:rsid w:val="003D1938"/>
    <w:rsid w:val="003E6D9D"/>
    <w:rsid w:val="00407F1A"/>
    <w:rsid w:val="005067B3"/>
    <w:rsid w:val="00542894"/>
    <w:rsid w:val="005757E5"/>
    <w:rsid w:val="00631550"/>
    <w:rsid w:val="006C1C39"/>
    <w:rsid w:val="006C78F4"/>
    <w:rsid w:val="006F5EE4"/>
    <w:rsid w:val="00714464"/>
    <w:rsid w:val="00765282"/>
    <w:rsid w:val="0077470D"/>
    <w:rsid w:val="00794BBB"/>
    <w:rsid w:val="007C7358"/>
    <w:rsid w:val="008419DD"/>
    <w:rsid w:val="00864C8B"/>
    <w:rsid w:val="00867FC3"/>
    <w:rsid w:val="0088785D"/>
    <w:rsid w:val="008A7BE9"/>
    <w:rsid w:val="00962FAA"/>
    <w:rsid w:val="00982E5B"/>
    <w:rsid w:val="00994EB8"/>
    <w:rsid w:val="009F2D53"/>
    <w:rsid w:val="00A514B4"/>
    <w:rsid w:val="00A90519"/>
    <w:rsid w:val="00A935FE"/>
    <w:rsid w:val="00AD2738"/>
    <w:rsid w:val="00AD703E"/>
    <w:rsid w:val="00AF56EF"/>
    <w:rsid w:val="00B67BDB"/>
    <w:rsid w:val="00C31C9F"/>
    <w:rsid w:val="00C536A9"/>
    <w:rsid w:val="00CC307F"/>
    <w:rsid w:val="00D75DF8"/>
    <w:rsid w:val="00D96738"/>
    <w:rsid w:val="00E1782C"/>
    <w:rsid w:val="00E326AC"/>
    <w:rsid w:val="00E53511"/>
    <w:rsid w:val="00EB5564"/>
    <w:rsid w:val="00F01EE9"/>
    <w:rsid w:val="00F17243"/>
    <w:rsid w:val="00F71932"/>
    <w:rsid w:val="00F94FEC"/>
    <w:rsid w:val="00FB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36A9"/>
  </w:style>
  <w:style w:type="table" w:styleId="a5">
    <w:name w:val="Table Grid"/>
    <w:basedOn w:val="a1"/>
    <w:uiPriority w:val="59"/>
    <w:rsid w:val="00C536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12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41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36A9"/>
  </w:style>
  <w:style w:type="table" w:styleId="a5">
    <w:name w:val="Table Grid"/>
    <w:basedOn w:val="a1"/>
    <w:uiPriority w:val="59"/>
    <w:rsid w:val="00C536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12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41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309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4913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43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3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9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6362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2296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53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15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Nafis795</dc:creator>
  <cp:lastModifiedBy>АСОШ№2</cp:lastModifiedBy>
  <cp:revision>4</cp:revision>
  <cp:lastPrinted>2023-09-14T15:50:00Z</cp:lastPrinted>
  <dcterms:created xsi:type="dcterms:W3CDTF">2023-09-15T07:21:00Z</dcterms:created>
  <dcterms:modified xsi:type="dcterms:W3CDTF">2023-09-15T08:32:00Z</dcterms:modified>
</cp:coreProperties>
</file>